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3C" w:rsidRDefault="004B553C" w:rsidP="004B553C">
      <w:pPr>
        <w:jc w:val="right"/>
      </w:pPr>
      <w:r>
        <w:fldChar w:fldCharType="begin"/>
      </w:r>
      <w:r>
        <w:instrText xml:space="preserve"> TIME \@ "d.MM.yyyy" </w:instrText>
      </w:r>
      <w:r>
        <w:fldChar w:fldCharType="separate"/>
      </w:r>
      <w:r>
        <w:rPr>
          <w:noProof/>
        </w:rPr>
        <w:t>8.01.2025</w:t>
      </w:r>
      <w:r>
        <w:fldChar w:fldCharType="end"/>
      </w:r>
    </w:p>
    <w:p w:rsidR="000E3B2C" w:rsidRDefault="005D4CB6" w:rsidP="005D4CB6">
      <w:pPr>
        <w:jc w:val="center"/>
      </w:pPr>
      <w:r>
        <w:t>TUTANAKTIR</w:t>
      </w:r>
    </w:p>
    <w:p w:rsidR="005D4CB6" w:rsidRDefault="005D4CB6" w:rsidP="005D4CB6">
      <w:pPr>
        <w:jc w:val="center"/>
      </w:pPr>
    </w:p>
    <w:p w:rsidR="005D4CB6" w:rsidRPr="004B553C" w:rsidRDefault="005D4CB6" w:rsidP="005D4CB6">
      <w:pPr>
        <w:rPr>
          <w:color w:val="FF0000"/>
        </w:rPr>
      </w:pPr>
      <w:r w:rsidRPr="004B553C">
        <w:rPr>
          <w:color w:val="FF0000"/>
        </w:rPr>
        <w:t xml:space="preserve">4. dersten sonraki teneffüste, Furkan Tel isimli öğrenci, Bilal Sarıoğlu isimli öğrencinin sınıfına girerek öğrencinin eline kalem batırmıştır. </w:t>
      </w:r>
    </w:p>
    <w:p w:rsidR="005D4CB6" w:rsidRDefault="005D4CB6" w:rsidP="005D4CB6"/>
    <w:p w:rsidR="005D4CB6" w:rsidRDefault="005D4CB6" w:rsidP="005D4CB6"/>
    <w:p w:rsidR="005D4CB6" w:rsidRDefault="005D4CB6" w:rsidP="005D4CB6"/>
    <w:p w:rsidR="005D4CB6" w:rsidRDefault="005D4CB6" w:rsidP="005D4CB6">
      <w:r w:rsidRPr="004B553C">
        <w:rPr>
          <w:color w:val="FF0000"/>
        </w:rPr>
        <w:t>YASİN CEPECİ</w:t>
      </w:r>
      <w:r w:rsidRPr="004B553C">
        <w:rPr>
          <w:color w:val="FF0000"/>
        </w:rP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4B553C">
        <w:rPr>
          <w:color w:val="FF0000"/>
        </w:rPr>
        <w:t>AMİNE</w:t>
      </w:r>
      <w:proofErr w:type="gramEnd"/>
      <w:r w:rsidRPr="004B553C">
        <w:rPr>
          <w:color w:val="FF0000"/>
        </w:rPr>
        <w:t xml:space="preserve"> ARSLAN</w:t>
      </w:r>
    </w:p>
    <w:p w:rsidR="005D4CB6" w:rsidRDefault="005D4CB6" w:rsidP="005D4CB6"/>
    <w:p w:rsidR="005D4CB6" w:rsidRDefault="005D4CB6"/>
    <w:p w:rsidR="005D4CB6" w:rsidRDefault="005D4CB6"/>
    <w:sectPr w:rsidR="005D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B6"/>
    <w:rsid w:val="000E3B2C"/>
    <w:rsid w:val="004B553C"/>
    <w:rsid w:val="005D4CB6"/>
    <w:rsid w:val="007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D85A"/>
  <w15:chartTrackingRefBased/>
  <w15:docId w15:val="{94B289A4-3672-4219-B907-F67C5063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cp:lastPrinted>2025-01-07T08:36:00Z</cp:lastPrinted>
  <dcterms:created xsi:type="dcterms:W3CDTF">2025-01-07T08:30:00Z</dcterms:created>
  <dcterms:modified xsi:type="dcterms:W3CDTF">2025-01-08T08:47:00Z</dcterms:modified>
</cp:coreProperties>
</file>